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2294" w14:textId="14A620AF" w:rsidR="00CA4C14" w:rsidRDefault="00B17607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40A507" wp14:editId="7F07D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EC863" id="Grupo 41" o:spid="_x0000_s1026" style="position:absolute;margin-left:0;margin-top:0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</w:p>
    <w:p w14:paraId="1AC599A6" w14:textId="29A43DC3" w:rsidR="00B17607" w:rsidRDefault="00B17607"/>
    <w:p w14:paraId="2C100B4B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ANEXO 8</w:t>
      </w:r>
    </w:p>
    <w:p w14:paraId="7E8E0047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 xml:space="preserve">COMPROMISO </w:t>
      </w:r>
      <w:r>
        <w:rPr>
          <w:rFonts w:ascii="Arial" w:eastAsia="Google Sans" w:hAnsi="Arial" w:cs="Arial"/>
          <w:b/>
          <w:bCs/>
          <w:color w:val="1F1F1F"/>
          <w:sz w:val="20"/>
          <w:szCs w:val="20"/>
        </w:rPr>
        <w:t>DE PARTICIPACIÓN CIUDADANA</w:t>
      </w:r>
    </w:p>
    <w:p w14:paraId="2811C40A" w14:textId="083BA6E3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Fondo Concurso Vinculación con la Comunidad 8% 2026</w:t>
      </w:r>
    </w:p>
    <w:p w14:paraId="4C9A8EE5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[Lugar], [Día] de [Mes] de 2026</w:t>
      </w:r>
    </w:p>
    <w:p w14:paraId="6068CA2C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</w:p>
    <w:p w14:paraId="2F20D1CD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tabs>
          <w:tab w:val="left" w:pos="5140"/>
        </w:tabs>
        <w:spacing w:after="240" w:line="275" w:lineRule="auto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 xml:space="preserve">Señor/a </w:t>
      </w:r>
      <w:proofErr w:type="gramStart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Alcalde</w:t>
      </w:r>
      <w:proofErr w:type="gramEnd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/</w:t>
      </w:r>
      <w:proofErr w:type="spellStart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sa</w:t>
      </w:r>
      <w:proofErr w:type="spellEnd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ab/>
      </w:r>
    </w:p>
    <w:p w14:paraId="191D7AD2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 xml:space="preserve">[Nombre del </w:t>
      </w:r>
      <w:proofErr w:type="gramStart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Alcalde</w:t>
      </w:r>
      <w:proofErr w:type="gramEnd"/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 xml:space="preserve"> o Alcaldesa]</w:t>
      </w:r>
    </w:p>
    <w:p w14:paraId="092AC140" w14:textId="0A7A131B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Ilustre Municipalidad de [Nombre de la Comuna]</w:t>
      </w:r>
    </w:p>
    <w:p w14:paraId="48446BFF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Presente</w:t>
      </w:r>
    </w:p>
    <w:p w14:paraId="03EFF4E0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De mi consideración:</w:t>
      </w:r>
    </w:p>
    <w:p w14:paraId="2791E3AF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  A través de la presente, yo,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[Nombre del Representante Legal de la Organización]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, cédula de identidad </w:t>
      </w:r>
      <w:proofErr w:type="spellStart"/>
      <w:r w:rsidRPr="00075D26">
        <w:rPr>
          <w:rFonts w:ascii="Arial" w:eastAsia="Google Sans" w:hAnsi="Arial" w:cs="Arial"/>
          <w:color w:val="1F1F1F"/>
          <w:sz w:val="20"/>
          <w:szCs w:val="20"/>
        </w:rPr>
        <w:t>N°</w:t>
      </w:r>
      <w:proofErr w:type="spellEnd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[RUT del Representante Legal]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, en mi calidad de representante legal de la organización de la sociedad civil denominada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[Nombre de la Organización]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, personalidad jurídica </w:t>
      </w:r>
      <w:proofErr w:type="spellStart"/>
      <w:r w:rsidRPr="00075D26">
        <w:rPr>
          <w:rFonts w:ascii="Arial" w:eastAsia="Google Sans" w:hAnsi="Arial" w:cs="Arial"/>
          <w:color w:val="1F1F1F"/>
          <w:sz w:val="20"/>
          <w:szCs w:val="20"/>
        </w:rPr>
        <w:t>N°</w:t>
      </w:r>
      <w:proofErr w:type="spellEnd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[Número, si aplica]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y RUT </w:t>
      </w:r>
      <w:proofErr w:type="spellStart"/>
      <w:r w:rsidRPr="00075D26">
        <w:rPr>
          <w:rFonts w:ascii="Arial" w:eastAsia="Google Sans" w:hAnsi="Arial" w:cs="Arial"/>
          <w:color w:val="1F1F1F"/>
          <w:sz w:val="20"/>
          <w:szCs w:val="20"/>
        </w:rPr>
        <w:t>N°</w:t>
      </w:r>
      <w:proofErr w:type="spellEnd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[RUT de la Organización]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, vengo a manifestar nuestro compromiso formal y voluntad de participación en la iniciativa denominada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"[Nombre de la Iniciativa postulada]"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>.</w:t>
      </w:r>
    </w:p>
    <w:p w14:paraId="22D86DCB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  Tenemos pleno conocimiento de que este proyecto será postulado por la Ilustre Municipalidad de [Nombre de la Comuna] al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Fondo Concurso Vinculación con la Comunidad 8% 2026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del Gobierno Regional de Magallanes y de la Antártica Chilena. Asimismo, declaramos que la iniciativa se enmarca en la siguiente línea de financiamiento:</w:t>
      </w:r>
    </w:p>
    <w:p w14:paraId="63F8C795" w14:textId="77777777" w:rsidR="00B17607" w:rsidRPr="00075D26" w:rsidRDefault="00B17607" w:rsidP="00B176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[  </w:t>
      </w:r>
      <w:proofErr w:type="gramStart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 ]</w:t>
      </w:r>
      <w:proofErr w:type="gramEnd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Línea 1: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Bienestar y Desarrollo Integral en Comunidad.</w:t>
      </w:r>
    </w:p>
    <w:p w14:paraId="5A0D79DE" w14:textId="77777777" w:rsidR="00B17607" w:rsidRPr="00075D26" w:rsidRDefault="00B17607" w:rsidP="00B1760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75D26">
        <w:rPr>
          <w:rFonts w:ascii="Arial" w:eastAsia="Google Sans" w:hAnsi="Arial" w:cs="Arial"/>
          <w:color w:val="1F1F1F"/>
          <w:sz w:val="20"/>
          <w:szCs w:val="20"/>
        </w:rPr>
        <w:t>[ ]</w:t>
      </w:r>
      <w:proofErr w:type="gramEnd"/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</w:t>
      </w: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Línea 2:</w:t>
      </w: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 Cohesión Social, Identidad y Cultura en Comunidad.</w:t>
      </w:r>
      <w:r w:rsidRPr="00075D26">
        <w:rPr>
          <w:rFonts w:ascii="Arial" w:hAnsi="Arial" w:cs="Arial"/>
          <w:color w:val="000000"/>
          <w:sz w:val="20"/>
          <w:szCs w:val="20"/>
        </w:rPr>
        <w:br/>
      </w:r>
      <w:r w:rsidRPr="00075D26">
        <w:rPr>
          <w:rFonts w:ascii="Arial" w:eastAsia="Google Sans" w:hAnsi="Arial" w:cs="Arial"/>
          <w:i/>
          <w:iCs/>
          <w:color w:val="1F1F1F"/>
          <w:sz w:val="20"/>
          <w:szCs w:val="20"/>
        </w:rPr>
        <w:t>(Marcar con una X la línea que corresponda)</w:t>
      </w:r>
    </w:p>
    <w:p w14:paraId="52091237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240" w:after="12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Mediante este documento, nuestra organización se compromete a:</w:t>
      </w:r>
    </w:p>
    <w:p w14:paraId="410C9648" w14:textId="77777777" w:rsidR="00B17607" w:rsidRPr="00075D26" w:rsidRDefault="00B17607" w:rsidP="00B176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Participar y colaborar activamente en la ejecución de las actividades descritas en la formulación de la iniciativa.</w:t>
      </w:r>
    </w:p>
    <w:p w14:paraId="1AEE1AE1" w14:textId="77777777" w:rsidR="00B17607" w:rsidRPr="00075D26" w:rsidRDefault="00B17607" w:rsidP="00B176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Facilitar la convocatoria y participación de los beneficiarios directos de nuestra organización en el territorio.</w:t>
      </w:r>
    </w:p>
    <w:p w14:paraId="3B89F198" w14:textId="77777777" w:rsidR="00B17607" w:rsidRPr="00075D26" w:rsidRDefault="00B17607" w:rsidP="00B1760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 xml:space="preserve">[Agregar otro compromiso específico si corresponde, </w:t>
      </w:r>
      <w:proofErr w:type="spellStart"/>
      <w:r w:rsidRPr="00075D26">
        <w:rPr>
          <w:rFonts w:ascii="Arial" w:eastAsia="Google Sans" w:hAnsi="Arial" w:cs="Arial"/>
          <w:color w:val="1F1F1F"/>
          <w:sz w:val="20"/>
          <w:szCs w:val="20"/>
        </w:rPr>
        <w:t>ej</w:t>
      </w:r>
      <w:proofErr w:type="spellEnd"/>
      <w:r w:rsidRPr="00075D26">
        <w:rPr>
          <w:rFonts w:ascii="Arial" w:eastAsia="Google Sans" w:hAnsi="Arial" w:cs="Arial"/>
          <w:color w:val="1F1F1F"/>
          <w:sz w:val="20"/>
          <w:szCs w:val="20"/>
        </w:rPr>
        <w:t>: facilitar el uso de sede social, apoyar en la difusión, etc.].</w:t>
      </w:r>
    </w:p>
    <w:p w14:paraId="3606357A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Se otorga el presente documento con el fin de respaldar la postulación del municipio y dar cumplimiento a las exigencias establecidas en el punto 14 de los Documentos Obligatorios de las bases del concurso.</w:t>
      </w:r>
    </w:p>
    <w:p w14:paraId="273E5A52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eastAsia="Google Sans" w:hAnsi="Arial" w:cs="Arial"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color w:val="1F1F1F"/>
          <w:sz w:val="20"/>
          <w:szCs w:val="20"/>
        </w:rPr>
        <w:t>Sin otro particular, se despide atentamente,</w:t>
      </w:r>
    </w:p>
    <w:p w14:paraId="1E1BBCD4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Arial" w:hAnsi="Arial" w:cs="Arial"/>
          <w:sz w:val="20"/>
          <w:szCs w:val="20"/>
        </w:rPr>
      </w:pPr>
    </w:p>
    <w:p w14:paraId="2927DDF8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Arial" w:hAnsi="Arial" w:cs="Arial"/>
          <w:sz w:val="20"/>
          <w:szCs w:val="20"/>
        </w:rPr>
      </w:pPr>
      <w:r w:rsidRPr="00075D2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B54E5" wp14:editId="4D34ABBC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3073400" cy="0"/>
                <wp:effectExtent l="38100" t="38100" r="69850" b="95250"/>
                <wp:wrapNone/>
                <wp:docPr id="71492388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3401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3pt" to="24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97B3B79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Firma del Representante Legal</w:t>
      </w:r>
    </w:p>
    <w:p w14:paraId="07A57CA2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[Nombre del Representante Legal]</w:t>
      </w:r>
    </w:p>
    <w:p w14:paraId="72AB0713" w14:textId="77777777" w:rsidR="00B17607" w:rsidRPr="00075D26" w:rsidRDefault="00B17607" w:rsidP="00B17607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Arial" w:eastAsia="Google Sans" w:hAnsi="Arial" w:cs="Arial"/>
          <w:b/>
          <w:bCs/>
          <w:color w:val="1F1F1F"/>
          <w:sz w:val="20"/>
          <w:szCs w:val="20"/>
        </w:rPr>
      </w:pPr>
      <w:r w:rsidRPr="00075D26">
        <w:rPr>
          <w:rFonts w:ascii="Arial" w:eastAsia="Google Sans" w:hAnsi="Arial" w:cs="Arial"/>
          <w:b/>
          <w:bCs/>
          <w:color w:val="1F1F1F"/>
          <w:sz w:val="20"/>
          <w:szCs w:val="20"/>
        </w:rPr>
        <w:t>[Nombre de la Organización de la Sociedad Civil]</w:t>
      </w:r>
    </w:p>
    <w:p w14:paraId="1CE22E1F" w14:textId="77777777" w:rsidR="00B17607" w:rsidRDefault="00B17607"/>
    <w:sectPr w:rsidR="00B17607" w:rsidSect="00B17607"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0E08"/>
    <w:multiLevelType w:val="multilevel"/>
    <w:tmpl w:val="D25CCA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68F95594"/>
    <w:multiLevelType w:val="multilevel"/>
    <w:tmpl w:val="B78CEDD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07"/>
    <w:rsid w:val="00B17607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5353"/>
  <w15:chartTrackingRefBased/>
  <w15:docId w15:val="{83DADDD0-59BA-4D2C-BE14-B191D325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2026-03-25T19:18:00Z</dcterms:created>
  <dcterms:modified xsi:type="dcterms:W3CDTF">2026-03-25T19:19:00Z</dcterms:modified>
</cp:coreProperties>
</file>